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24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3"/>
        <w:gridCol w:w="2525"/>
        <w:gridCol w:w="2058"/>
        <w:gridCol w:w="1879"/>
        <w:gridCol w:w="2420"/>
      </w:tblGrid>
      <w:tr w:rsidR="003472E4" w:rsidRPr="001553D5" w:rsidTr="001553D5">
        <w:trPr>
          <w:tblCellSpacing w:w="0" w:type="dxa"/>
        </w:trPr>
        <w:tc>
          <w:tcPr>
            <w:tcW w:w="237" w:type="pct"/>
            <w:hideMark/>
          </w:tcPr>
          <w:p w:rsidR="003472E4" w:rsidRPr="001553D5" w:rsidRDefault="003472E4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5" w:type="pct"/>
            <w:hideMark/>
          </w:tcPr>
          <w:p w:rsidR="003472E4" w:rsidRPr="001553D5" w:rsidRDefault="003472E4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03" w:type="pct"/>
            <w:hideMark/>
          </w:tcPr>
          <w:p w:rsidR="003472E4" w:rsidRPr="001553D5" w:rsidRDefault="003472E4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006" w:type="pct"/>
            <w:hideMark/>
          </w:tcPr>
          <w:p w:rsidR="003472E4" w:rsidRPr="001553D5" w:rsidRDefault="003472E4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(число, месяц)</w:t>
            </w:r>
          </w:p>
        </w:tc>
        <w:tc>
          <w:tcPr>
            <w:tcW w:w="1298" w:type="pct"/>
            <w:hideMark/>
          </w:tcPr>
          <w:p w:rsidR="003472E4" w:rsidRPr="001553D5" w:rsidRDefault="003472E4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(ФИО, должность)</w:t>
            </w:r>
          </w:p>
        </w:tc>
      </w:tr>
      <w:tr w:rsidR="003472E4" w:rsidRPr="001553D5" w:rsidTr="00F313A1">
        <w:trPr>
          <w:tblCellSpacing w:w="0" w:type="dxa"/>
        </w:trPr>
        <w:tc>
          <w:tcPr>
            <w:tcW w:w="5000" w:type="pct"/>
            <w:gridSpan w:val="5"/>
            <w:hideMark/>
          </w:tcPr>
          <w:p w:rsidR="003472E4" w:rsidRPr="001553D5" w:rsidRDefault="003472E4" w:rsidP="00F31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3472E4" w:rsidRPr="001553D5" w:rsidRDefault="003472E4" w:rsidP="00F31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27.01.20 – снятие блокады с Ленинграда в 1944 году</w:t>
            </w:r>
          </w:p>
        </w:tc>
      </w:tr>
      <w:tr w:rsidR="003472E4" w:rsidRPr="001553D5" w:rsidTr="001553D5">
        <w:trPr>
          <w:tblCellSpacing w:w="0" w:type="dxa"/>
        </w:trPr>
        <w:tc>
          <w:tcPr>
            <w:tcW w:w="237" w:type="pct"/>
            <w:hideMark/>
          </w:tcPr>
          <w:p w:rsidR="003472E4" w:rsidRPr="001553D5" w:rsidRDefault="003472E4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pct"/>
            <w:hideMark/>
          </w:tcPr>
          <w:p w:rsidR="003472E4" w:rsidRPr="001553D5" w:rsidRDefault="003472E4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«Негасимый огонь памяти»</w:t>
            </w:r>
          </w:p>
        </w:tc>
        <w:tc>
          <w:tcPr>
            <w:tcW w:w="1103" w:type="pct"/>
            <w:hideMark/>
          </w:tcPr>
          <w:p w:rsidR="003472E4" w:rsidRPr="001553D5" w:rsidRDefault="003472E4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МОУ СОШ п. Поливаново МО «Барышский район»</w:t>
            </w:r>
          </w:p>
        </w:tc>
        <w:tc>
          <w:tcPr>
            <w:tcW w:w="1006" w:type="pct"/>
            <w:hideMark/>
          </w:tcPr>
          <w:p w:rsidR="003472E4" w:rsidRPr="001553D5" w:rsidRDefault="003472E4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27.01.20</w:t>
            </w:r>
          </w:p>
        </w:tc>
        <w:tc>
          <w:tcPr>
            <w:tcW w:w="1298" w:type="pct"/>
            <w:hideMark/>
          </w:tcPr>
          <w:p w:rsidR="003472E4" w:rsidRPr="001553D5" w:rsidRDefault="003472E4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72E4" w:rsidRPr="001553D5" w:rsidTr="00F313A1">
        <w:trPr>
          <w:tblCellSpacing w:w="0" w:type="dxa"/>
        </w:trPr>
        <w:tc>
          <w:tcPr>
            <w:tcW w:w="5000" w:type="pct"/>
            <w:gridSpan w:val="5"/>
            <w:hideMark/>
          </w:tcPr>
          <w:p w:rsidR="003472E4" w:rsidRPr="001553D5" w:rsidRDefault="003472E4" w:rsidP="00F31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3472E4" w:rsidRPr="001553D5" w:rsidRDefault="003472E4" w:rsidP="00F31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02.02.20 – Сталинградская битва в 1943 году</w:t>
            </w:r>
          </w:p>
          <w:p w:rsidR="00CF728A" w:rsidRPr="001553D5" w:rsidRDefault="00CF728A" w:rsidP="00F31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«Эхо Сталинграда»</w:t>
            </w:r>
          </w:p>
          <w:p w:rsidR="003472E4" w:rsidRPr="001553D5" w:rsidRDefault="003472E4" w:rsidP="00F31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23.02.20 – День Защитника Отечества</w:t>
            </w:r>
          </w:p>
          <w:p w:rsidR="001553D5" w:rsidRPr="001553D5" w:rsidRDefault="001553D5" w:rsidP="001553D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месячника оборонно-массовой работы в ОО </w:t>
            </w:r>
          </w:p>
          <w:p w:rsidR="001553D5" w:rsidRPr="001553D5" w:rsidRDefault="001553D5" w:rsidP="001553D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hAnsi="Times New Roman" w:cs="Times New Roman"/>
                <w:sz w:val="28"/>
                <w:szCs w:val="28"/>
              </w:rPr>
              <w:t xml:space="preserve"> с 23.01.2020 по 23.02.2020 года.</w:t>
            </w:r>
          </w:p>
          <w:p w:rsidR="001553D5" w:rsidRPr="001553D5" w:rsidRDefault="001553D5" w:rsidP="001553D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911"/>
              <w:gridCol w:w="1767"/>
              <w:gridCol w:w="1914"/>
              <w:gridCol w:w="1442"/>
              <w:gridCol w:w="1459"/>
              <w:gridCol w:w="1852"/>
            </w:tblGrid>
            <w:tr w:rsidR="001553D5" w:rsidRPr="001553D5" w:rsidTr="002A75E4">
              <w:tc>
                <w:tcPr>
                  <w:tcW w:w="76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Номер</w:t>
                  </w:r>
                </w:p>
              </w:tc>
              <w:tc>
                <w:tcPr>
                  <w:tcW w:w="1745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ОО</w:t>
                  </w:r>
                </w:p>
              </w:tc>
              <w:tc>
                <w:tcPr>
                  <w:tcW w:w="2250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41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Время и место проведения </w:t>
                  </w:r>
                </w:p>
              </w:tc>
              <w:tc>
                <w:tcPr>
                  <w:tcW w:w="1508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участников </w:t>
                  </w:r>
                </w:p>
              </w:tc>
              <w:tc>
                <w:tcPr>
                  <w:tcW w:w="2032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Ответственный </w:t>
                  </w:r>
                </w:p>
              </w:tc>
            </w:tr>
            <w:tr w:rsidR="001553D5" w:rsidRPr="001553D5" w:rsidTr="002A75E4">
              <w:trPr>
                <w:trHeight w:val="693"/>
              </w:trPr>
              <w:tc>
                <w:tcPr>
                  <w:tcW w:w="76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45" w:type="dxa"/>
                  <w:vMerge w:val="restart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СОШ п. Поливаново МО «Барышский район»</w:t>
                  </w:r>
                </w:p>
              </w:tc>
              <w:tc>
                <w:tcPr>
                  <w:tcW w:w="2250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Школьный  конкурс военно-патриотической песни «Песня в солдатской шинели»</w:t>
                  </w:r>
                </w:p>
              </w:tc>
              <w:tc>
                <w:tcPr>
                  <w:tcW w:w="141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14.02</w:t>
                  </w:r>
                </w:p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10.00</w:t>
                  </w:r>
                </w:p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Актовый зал</w:t>
                  </w:r>
                </w:p>
              </w:tc>
              <w:tc>
                <w:tcPr>
                  <w:tcW w:w="1508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2032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музыки.</w:t>
                  </w:r>
                </w:p>
              </w:tc>
            </w:tr>
            <w:tr w:rsidR="001553D5" w:rsidRPr="001553D5" w:rsidTr="002A75E4">
              <w:trPr>
                <w:trHeight w:val="693"/>
              </w:trPr>
              <w:tc>
                <w:tcPr>
                  <w:tcW w:w="76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45" w:type="dxa"/>
                  <w:vMerge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Выставка, посвящённая дню защитника Отечества</w:t>
                  </w:r>
                </w:p>
              </w:tc>
              <w:tc>
                <w:tcPr>
                  <w:tcW w:w="141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Январь-февраль</w:t>
                  </w:r>
                </w:p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Школьный музей</w:t>
                  </w:r>
                </w:p>
              </w:tc>
              <w:tc>
                <w:tcPr>
                  <w:tcW w:w="1508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2032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</w:t>
                  </w:r>
                </w:p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музеем</w:t>
                  </w:r>
                </w:p>
              </w:tc>
            </w:tr>
            <w:tr w:rsidR="001553D5" w:rsidRPr="001553D5" w:rsidTr="002A75E4">
              <w:trPr>
                <w:trHeight w:val="693"/>
              </w:trPr>
              <w:tc>
                <w:tcPr>
                  <w:tcW w:w="76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45" w:type="dxa"/>
                  <w:vMerge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Линейка посвящённая </w:t>
                  </w: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открытию месячника оборонно-массовой и военно -  спортивной работы</w:t>
                  </w:r>
                </w:p>
              </w:tc>
              <w:tc>
                <w:tcPr>
                  <w:tcW w:w="141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23.01</w:t>
                  </w:r>
                </w:p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10.00</w:t>
                  </w:r>
                </w:p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Рекреация 2 этажа</w:t>
                  </w:r>
                </w:p>
              </w:tc>
              <w:tc>
                <w:tcPr>
                  <w:tcW w:w="1508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128</w:t>
                  </w:r>
                </w:p>
              </w:tc>
              <w:tc>
                <w:tcPr>
                  <w:tcW w:w="2032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Зам.директора по ВР</w:t>
                  </w:r>
                </w:p>
              </w:tc>
            </w:tr>
            <w:tr w:rsidR="001553D5" w:rsidRPr="001553D5" w:rsidTr="002A75E4">
              <w:trPr>
                <w:trHeight w:val="693"/>
              </w:trPr>
              <w:tc>
                <w:tcPr>
                  <w:tcW w:w="76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1745" w:type="dxa"/>
                  <w:vMerge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рисунков «Нашей Родины солдаты»</w:t>
                  </w:r>
                </w:p>
              </w:tc>
              <w:tc>
                <w:tcPr>
                  <w:tcW w:w="141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Школа</w:t>
                  </w:r>
                </w:p>
              </w:tc>
              <w:tc>
                <w:tcPr>
                  <w:tcW w:w="1508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2032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Классные руководители, </w:t>
                  </w:r>
                </w:p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ИЗО</w:t>
                  </w:r>
                </w:p>
              </w:tc>
            </w:tr>
            <w:tr w:rsidR="001553D5" w:rsidRPr="001553D5" w:rsidTr="002A75E4">
              <w:trPr>
                <w:trHeight w:val="693"/>
              </w:trPr>
              <w:tc>
                <w:tcPr>
                  <w:tcW w:w="76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45" w:type="dxa"/>
                  <w:vMerge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Спортивные соревнования: «А ну-ка, мальчики» </w:t>
                  </w:r>
                </w:p>
              </w:tc>
              <w:tc>
                <w:tcPr>
                  <w:tcW w:w="141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24.01</w:t>
                  </w:r>
                </w:p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</w:t>
                  </w:r>
                </w:p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Стадион </w:t>
                  </w:r>
                </w:p>
              </w:tc>
              <w:tc>
                <w:tcPr>
                  <w:tcW w:w="1508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5-6 (15 ч)</w:t>
                  </w:r>
                </w:p>
              </w:tc>
              <w:tc>
                <w:tcPr>
                  <w:tcW w:w="2032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руководители,</w:t>
                  </w:r>
                </w:p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физ-ры</w:t>
                  </w:r>
                </w:p>
              </w:tc>
            </w:tr>
            <w:tr w:rsidR="001553D5" w:rsidRPr="001553D5" w:rsidTr="002A75E4">
              <w:trPr>
                <w:trHeight w:val="693"/>
              </w:trPr>
              <w:tc>
                <w:tcPr>
                  <w:tcW w:w="76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45" w:type="dxa"/>
                  <w:vMerge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Конкурс на лучший рассказ, стихотворение, песню, посвященный «Дню защитника Отечества»  </w:t>
                  </w:r>
                </w:p>
              </w:tc>
              <w:tc>
                <w:tcPr>
                  <w:tcW w:w="141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11.02</w:t>
                  </w:r>
                </w:p>
              </w:tc>
              <w:tc>
                <w:tcPr>
                  <w:tcW w:w="1508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2032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руководители,</w:t>
                  </w:r>
                </w:p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Учителя русского языка и литературы</w:t>
                  </w:r>
                </w:p>
              </w:tc>
            </w:tr>
            <w:tr w:rsidR="001553D5" w:rsidRPr="001553D5" w:rsidTr="002A75E4">
              <w:trPr>
                <w:trHeight w:val="693"/>
              </w:trPr>
              <w:tc>
                <w:tcPr>
                  <w:tcW w:w="76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5" w:type="dxa"/>
                  <w:vMerge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Просмотр видеофильмов о ВОВ</w:t>
                  </w:r>
                </w:p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«Когда мой край пылал в огне»</w:t>
                  </w:r>
                </w:p>
              </w:tc>
              <w:tc>
                <w:tcPr>
                  <w:tcW w:w="141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508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5-9(73)</w:t>
                  </w:r>
                </w:p>
              </w:tc>
              <w:tc>
                <w:tcPr>
                  <w:tcW w:w="2032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библиотекой </w:t>
                  </w:r>
                </w:p>
              </w:tc>
            </w:tr>
            <w:tr w:rsidR="001553D5" w:rsidRPr="001553D5" w:rsidTr="002A75E4">
              <w:trPr>
                <w:trHeight w:val="693"/>
              </w:trPr>
              <w:tc>
                <w:tcPr>
                  <w:tcW w:w="76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745" w:type="dxa"/>
                  <w:vMerge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чтецов «Служить России суждено тебе и мне»</w:t>
                  </w:r>
                </w:p>
              </w:tc>
              <w:tc>
                <w:tcPr>
                  <w:tcW w:w="141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8.02</w:t>
                  </w:r>
                </w:p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10.00</w:t>
                  </w:r>
                </w:p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Актовый зал</w:t>
                  </w:r>
                </w:p>
              </w:tc>
              <w:tc>
                <w:tcPr>
                  <w:tcW w:w="1508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2032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Преподаватели русского языка и литература, классные руководители</w:t>
                  </w:r>
                </w:p>
              </w:tc>
            </w:tr>
            <w:tr w:rsidR="001553D5" w:rsidRPr="001553D5" w:rsidTr="002A75E4">
              <w:trPr>
                <w:trHeight w:val="693"/>
              </w:trPr>
              <w:tc>
                <w:tcPr>
                  <w:tcW w:w="76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745" w:type="dxa"/>
                  <w:vMerge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Тематический вечер посвящённый «Дню защитника </w:t>
                  </w: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Отечества»- «Армейский экспресс»</w:t>
                  </w:r>
                </w:p>
              </w:tc>
              <w:tc>
                <w:tcPr>
                  <w:tcW w:w="141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21.02</w:t>
                  </w:r>
                </w:p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17.00</w:t>
                  </w:r>
                </w:p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Рекреация 2 этажа</w:t>
                  </w:r>
                </w:p>
              </w:tc>
              <w:tc>
                <w:tcPr>
                  <w:tcW w:w="1508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2032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зам. директора по ВР</w:t>
                  </w:r>
                </w:p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53D5" w:rsidRPr="001553D5" w:rsidTr="002A75E4">
              <w:trPr>
                <w:trHeight w:val="693"/>
              </w:trPr>
              <w:tc>
                <w:tcPr>
                  <w:tcW w:w="76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1745" w:type="dxa"/>
                  <w:vMerge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Соревнования «Веселые старты»</w:t>
                  </w:r>
                </w:p>
              </w:tc>
              <w:tc>
                <w:tcPr>
                  <w:tcW w:w="141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508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1-4(54ч)</w:t>
                  </w:r>
                </w:p>
              </w:tc>
              <w:tc>
                <w:tcPr>
                  <w:tcW w:w="2032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руководители,</w:t>
                  </w:r>
                </w:p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физ-ры</w:t>
                  </w:r>
                </w:p>
              </w:tc>
            </w:tr>
            <w:tr w:rsidR="001553D5" w:rsidRPr="001553D5" w:rsidTr="002A75E4">
              <w:trPr>
                <w:trHeight w:val="693"/>
              </w:trPr>
              <w:tc>
                <w:tcPr>
                  <w:tcW w:w="76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745" w:type="dxa"/>
                  <w:vMerge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Беседы, классные часы по теме «Есть такая профессия - Родину защищать»</w:t>
                  </w:r>
                </w:p>
              </w:tc>
              <w:tc>
                <w:tcPr>
                  <w:tcW w:w="141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508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2032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53D5" w:rsidRPr="001553D5" w:rsidTr="002A75E4">
              <w:trPr>
                <w:trHeight w:val="693"/>
              </w:trPr>
              <w:tc>
                <w:tcPr>
                  <w:tcW w:w="76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45" w:type="dxa"/>
                  <w:vMerge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Соревнования «Меткий стрелок»</w:t>
                  </w:r>
                </w:p>
              </w:tc>
              <w:tc>
                <w:tcPr>
                  <w:tcW w:w="1414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3.02</w:t>
                  </w:r>
                </w:p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</w:t>
                  </w:r>
                </w:p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Стадион </w:t>
                  </w:r>
                </w:p>
              </w:tc>
              <w:tc>
                <w:tcPr>
                  <w:tcW w:w="1508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9-11(21 ч).</w:t>
                  </w:r>
                </w:p>
              </w:tc>
              <w:tc>
                <w:tcPr>
                  <w:tcW w:w="2032" w:type="dxa"/>
                </w:tcPr>
                <w:p w:rsidR="001553D5" w:rsidRPr="001553D5" w:rsidRDefault="001553D5" w:rsidP="001553D5">
                  <w:pPr>
                    <w:framePr w:hSpace="180" w:wrap="around" w:hAnchor="margin" w:y="9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 ОБЖ</w:t>
                  </w:r>
                </w:p>
              </w:tc>
            </w:tr>
          </w:tbl>
          <w:p w:rsidR="001553D5" w:rsidRPr="001553D5" w:rsidRDefault="001553D5" w:rsidP="00F31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72E4" w:rsidRPr="001553D5" w:rsidTr="00F313A1">
        <w:trPr>
          <w:tblCellSpacing w:w="0" w:type="dxa"/>
        </w:trPr>
        <w:tc>
          <w:tcPr>
            <w:tcW w:w="5000" w:type="pct"/>
            <w:gridSpan w:val="5"/>
            <w:hideMark/>
          </w:tcPr>
          <w:p w:rsidR="003472E4" w:rsidRPr="001553D5" w:rsidRDefault="003472E4" w:rsidP="00F31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3472E4" w:rsidRPr="001553D5" w:rsidTr="001553D5">
        <w:trPr>
          <w:tblCellSpacing w:w="0" w:type="dxa"/>
        </w:trPr>
        <w:tc>
          <w:tcPr>
            <w:tcW w:w="237" w:type="pct"/>
            <w:hideMark/>
          </w:tcPr>
          <w:p w:rsidR="003472E4" w:rsidRPr="001553D5" w:rsidRDefault="003472E4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pct"/>
            <w:hideMark/>
          </w:tcPr>
          <w:p w:rsidR="003472E4" w:rsidRPr="001553D5" w:rsidRDefault="00ED2B0B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hAnsi="Times New Roman" w:cs="Times New Roman"/>
                <w:sz w:val="28"/>
                <w:szCs w:val="28"/>
              </w:rPr>
              <w:t>Конкурс стенгазет «Памяти павших будьте достойны»</w:t>
            </w:r>
          </w:p>
        </w:tc>
        <w:tc>
          <w:tcPr>
            <w:tcW w:w="1103" w:type="pct"/>
            <w:hideMark/>
          </w:tcPr>
          <w:p w:rsidR="003472E4" w:rsidRPr="001553D5" w:rsidRDefault="00ED2B0B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МОУ СОШ п. Поливаново МО «Барышский район»</w:t>
            </w:r>
          </w:p>
        </w:tc>
        <w:tc>
          <w:tcPr>
            <w:tcW w:w="1006" w:type="pct"/>
            <w:hideMark/>
          </w:tcPr>
          <w:p w:rsidR="003472E4" w:rsidRPr="001553D5" w:rsidRDefault="00ED2B0B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23-28.03.20</w:t>
            </w:r>
          </w:p>
        </w:tc>
        <w:tc>
          <w:tcPr>
            <w:tcW w:w="1298" w:type="pct"/>
            <w:hideMark/>
          </w:tcPr>
          <w:p w:rsidR="003472E4" w:rsidRPr="001553D5" w:rsidRDefault="00ED2B0B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72E4" w:rsidRPr="001553D5" w:rsidTr="00F313A1">
        <w:trPr>
          <w:tblCellSpacing w:w="0" w:type="dxa"/>
        </w:trPr>
        <w:tc>
          <w:tcPr>
            <w:tcW w:w="5000" w:type="pct"/>
            <w:gridSpan w:val="5"/>
            <w:hideMark/>
          </w:tcPr>
          <w:p w:rsidR="003472E4" w:rsidRPr="001553D5" w:rsidRDefault="003472E4" w:rsidP="00F31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3472E4" w:rsidRPr="001553D5" w:rsidRDefault="003472E4" w:rsidP="00F31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18.04.20 – Ледовое побоище 1242-го года</w:t>
            </w:r>
          </w:p>
        </w:tc>
      </w:tr>
      <w:tr w:rsidR="003472E4" w:rsidRPr="001553D5" w:rsidTr="001553D5">
        <w:trPr>
          <w:tblCellSpacing w:w="0" w:type="dxa"/>
        </w:trPr>
        <w:tc>
          <w:tcPr>
            <w:tcW w:w="237" w:type="pct"/>
            <w:hideMark/>
          </w:tcPr>
          <w:p w:rsidR="003472E4" w:rsidRPr="001553D5" w:rsidRDefault="003472E4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pct"/>
            <w:hideMark/>
          </w:tcPr>
          <w:p w:rsidR="003472E4" w:rsidRPr="001553D5" w:rsidRDefault="00ED2B0B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 с вдовами участников  Великой Отечественной войны, детьми войны.</w:t>
            </w:r>
          </w:p>
        </w:tc>
        <w:tc>
          <w:tcPr>
            <w:tcW w:w="1103" w:type="pct"/>
            <w:hideMark/>
          </w:tcPr>
          <w:p w:rsidR="00BA1086" w:rsidRPr="001553D5" w:rsidRDefault="00ED2B0B" w:rsidP="00F313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МОУ СОШ п. Поливаново МО «Барышский район»</w:t>
            </w:r>
          </w:p>
        </w:tc>
        <w:tc>
          <w:tcPr>
            <w:tcW w:w="1006" w:type="pct"/>
            <w:hideMark/>
          </w:tcPr>
          <w:p w:rsidR="003472E4" w:rsidRPr="001553D5" w:rsidRDefault="00ED2B0B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13-17.04.20</w:t>
            </w:r>
          </w:p>
        </w:tc>
        <w:tc>
          <w:tcPr>
            <w:tcW w:w="1298" w:type="pct"/>
            <w:hideMark/>
          </w:tcPr>
          <w:p w:rsidR="003472E4" w:rsidRPr="001553D5" w:rsidRDefault="00ED2B0B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E55B9" w:rsidRPr="001553D5" w:rsidTr="001553D5">
        <w:trPr>
          <w:tblCellSpacing w:w="0" w:type="dxa"/>
        </w:trPr>
        <w:tc>
          <w:tcPr>
            <w:tcW w:w="237" w:type="pct"/>
            <w:hideMark/>
          </w:tcPr>
          <w:p w:rsidR="007E55B9" w:rsidRPr="001553D5" w:rsidRDefault="007E55B9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pct"/>
            <w:hideMark/>
          </w:tcPr>
          <w:p w:rsidR="007E55B9" w:rsidRPr="001553D5" w:rsidRDefault="007E55B9" w:rsidP="00F313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hAnsi="Times New Roman" w:cs="Times New Roman"/>
                <w:sz w:val="28"/>
                <w:szCs w:val="28"/>
              </w:rPr>
              <w:t>Конкурс инсценированной песни</w:t>
            </w:r>
          </w:p>
        </w:tc>
        <w:tc>
          <w:tcPr>
            <w:tcW w:w="1103" w:type="pct"/>
            <w:hideMark/>
          </w:tcPr>
          <w:p w:rsidR="007E55B9" w:rsidRPr="001553D5" w:rsidRDefault="007E55B9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МОУ СОШ п. Поливаново МО «Барышский район»</w:t>
            </w:r>
          </w:p>
        </w:tc>
        <w:tc>
          <w:tcPr>
            <w:tcW w:w="1006" w:type="pct"/>
            <w:hideMark/>
          </w:tcPr>
          <w:p w:rsidR="007E55B9" w:rsidRPr="001553D5" w:rsidRDefault="007E55B9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1298" w:type="pct"/>
            <w:hideMark/>
          </w:tcPr>
          <w:p w:rsidR="007E55B9" w:rsidRPr="001553D5" w:rsidRDefault="007E55B9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 ВР Козлова О.В.</w:t>
            </w:r>
          </w:p>
        </w:tc>
      </w:tr>
      <w:tr w:rsidR="003472E4" w:rsidRPr="001553D5" w:rsidTr="00F313A1">
        <w:trPr>
          <w:tblCellSpacing w:w="0" w:type="dxa"/>
        </w:trPr>
        <w:tc>
          <w:tcPr>
            <w:tcW w:w="5000" w:type="pct"/>
            <w:gridSpan w:val="5"/>
            <w:hideMark/>
          </w:tcPr>
          <w:p w:rsidR="003472E4" w:rsidRPr="001553D5" w:rsidRDefault="003472E4" w:rsidP="00F31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3472E4" w:rsidRPr="001553D5" w:rsidRDefault="003472E4" w:rsidP="00F31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09.05.20 – День Победы в Великой Отечественной войне</w:t>
            </w:r>
          </w:p>
        </w:tc>
      </w:tr>
      <w:tr w:rsidR="003472E4" w:rsidRPr="001553D5" w:rsidTr="001553D5">
        <w:trPr>
          <w:tblCellSpacing w:w="0" w:type="dxa"/>
        </w:trPr>
        <w:tc>
          <w:tcPr>
            <w:tcW w:w="237" w:type="pct"/>
            <w:hideMark/>
          </w:tcPr>
          <w:p w:rsidR="003472E4" w:rsidRPr="001553D5" w:rsidRDefault="003472E4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pct"/>
            <w:hideMark/>
          </w:tcPr>
          <w:p w:rsidR="003472E4" w:rsidRPr="001553D5" w:rsidRDefault="00ED2B0B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hAnsi="Times New Roman" w:cs="Times New Roman"/>
                <w:sz w:val="28"/>
                <w:szCs w:val="28"/>
              </w:rPr>
              <w:t>Уроки музыки «Песни, опаленные войной»</w:t>
            </w:r>
          </w:p>
        </w:tc>
        <w:tc>
          <w:tcPr>
            <w:tcW w:w="1103" w:type="pct"/>
            <w:hideMark/>
          </w:tcPr>
          <w:p w:rsidR="003472E4" w:rsidRPr="001553D5" w:rsidRDefault="00ED2B0B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МОУ СОШ п. Поливаново МО «Барышский район»</w:t>
            </w:r>
          </w:p>
        </w:tc>
        <w:tc>
          <w:tcPr>
            <w:tcW w:w="1006" w:type="pct"/>
            <w:hideMark/>
          </w:tcPr>
          <w:p w:rsidR="003472E4" w:rsidRPr="001553D5" w:rsidRDefault="00ED2B0B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20-24.04.20</w:t>
            </w:r>
          </w:p>
        </w:tc>
        <w:tc>
          <w:tcPr>
            <w:tcW w:w="1298" w:type="pct"/>
            <w:hideMark/>
          </w:tcPr>
          <w:p w:rsidR="003472E4" w:rsidRPr="001553D5" w:rsidRDefault="00ED2B0B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музыки</w:t>
            </w:r>
          </w:p>
          <w:p w:rsidR="003472E4" w:rsidRPr="001553D5" w:rsidRDefault="007E55B9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Молочникова Е.Б.</w:t>
            </w:r>
          </w:p>
        </w:tc>
      </w:tr>
      <w:tr w:rsidR="00CF728A" w:rsidRPr="001553D5" w:rsidTr="001553D5">
        <w:trPr>
          <w:tblCellSpacing w:w="0" w:type="dxa"/>
        </w:trPr>
        <w:tc>
          <w:tcPr>
            <w:tcW w:w="237" w:type="pct"/>
            <w:hideMark/>
          </w:tcPr>
          <w:p w:rsidR="00CF728A" w:rsidRPr="001553D5" w:rsidRDefault="00CF728A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pct"/>
            <w:hideMark/>
          </w:tcPr>
          <w:p w:rsidR="00CF728A" w:rsidRPr="001553D5" w:rsidRDefault="00CF728A" w:rsidP="00F313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hAnsi="Times New Roman" w:cs="Times New Roman"/>
                <w:sz w:val="28"/>
                <w:szCs w:val="28"/>
              </w:rPr>
              <w:t>«Велика Россия, а отступать некуда. Позади Москва!»</w:t>
            </w:r>
          </w:p>
        </w:tc>
        <w:tc>
          <w:tcPr>
            <w:tcW w:w="1103" w:type="pct"/>
            <w:hideMark/>
          </w:tcPr>
          <w:p w:rsidR="00CF728A" w:rsidRPr="001553D5" w:rsidRDefault="00CF728A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МОУ СОШ п. Поливаново МО «Барышский район»</w:t>
            </w:r>
          </w:p>
        </w:tc>
        <w:tc>
          <w:tcPr>
            <w:tcW w:w="1006" w:type="pct"/>
            <w:hideMark/>
          </w:tcPr>
          <w:p w:rsidR="00CF728A" w:rsidRPr="001553D5" w:rsidRDefault="00CF728A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6.05.20</w:t>
            </w:r>
          </w:p>
        </w:tc>
        <w:tc>
          <w:tcPr>
            <w:tcW w:w="1298" w:type="pct"/>
            <w:hideMark/>
          </w:tcPr>
          <w:p w:rsidR="00CF728A" w:rsidRPr="001553D5" w:rsidRDefault="00CF728A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7E55B9" w:rsidRPr="001553D5" w:rsidRDefault="007E55B9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Масловская О.П.</w:t>
            </w:r>
          </w:p>
        </w:tc>
      </w:tr>
      <w:tr w:rsidR="007E55B9" w:rsidRPr="001553D5" w:rsidTr="001553D5">
        <w:trPr>
          <w:tblCellSpacing w:w="0" w:type="dxa"/>
        </w:trPr>
        <w:tc>
          <w:tcPr>
            <w:tcW w:w="237" w:type="pct"/>
            <w:hideMark/>
          </w:tcPr>
          <w:p w:rsidR="007E55B9" w:rsidRPr="001553D5" w:rsidRDefault="007E55B9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pct"/>
            <w:hideMark/>
          </w:tcPr>
          <w:p w:rsidR="007E55B9" w:rsidRPr="001553D5" w:rsidRDefault="007E55B9" w:rsidP="00F3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hAnsi="Times New Roman" w:cs="Times New Roman"/>
                <w:sz w:val="28"/>
                <w:szCs w:val="28"/>
              </w:rPr>
              <w:t>Конкурс стихов «Строки, опаленные войной»</w:t>
            </w:r>
          </w:p>
          <w:p w:rsidR="007E55B9" w:rsidRPr="001553D5" w:rsidRDefault="007E55B9" w:rsidP="00F313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hideMark/>
          </w:tcPr>
          <w:p w:rsidR="007E55B9" w:rsidRPr="001553D5" w:rsidRDefault="007E55B9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МОУ СОШ п. Поливаново МО «Барышский район»</w:t>
            </w:r>
          </w:p>
        </w:tc>
        <w:tc>
          <w:tcPr>
            <w:tcW w:w="1006" w:type="pct"/>
            <w:hideMark/>
          </w:tcPr>
          <w:p w:rsidR="007E55B9" w:rsidRPr="001553D5" w:rsidRDefault="007E55B9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7.05.20</w:t>
            </w:r>
          </w:p>
        </w:tc>
        <w:tc>
          <w:tcPr>
            <w:tcW w:w="1298" w:type="pct"/>
            <w:hideMark/>
          </w:tcPr>
          <w:p w:rsidR="007E55B9" w:rsidRPr="001553D5" w:rsidRDefault="007E55B9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</w:t>
            </w:r>
          </w:p>
          <w:p w:rsidR="007E55B9" w:rsidRPr="001553D5" w:rsidRDefault="007E55B9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Алексеева М.Ю.</w:t>
            </w:r>
          </w:p>
        </w:tc>
      </w:tr>
      <w:tr w:rsidR="002C1F97" w:rsidRPr="001553D5" w:rsidTr="001553D5">
        <w:trPr>
          <w:tblCellSpacing w:w="0" w:type="dxa"/>
        </w:trPr>
        <w:tc>
          <w:tcPr>
            <w:tcW w:w="237" w:type="pct"/>
            <w:hideMark/>
          </w:tcPr>
          <w:p w:rsidR="002C1F97" w:rsidRPr="001553D5" w:rsidRDefault="002C1F97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pct"/>
            <w:hideMark/>
          </w:tcPr>
          <w:p w:rsidR="002C1F97" w:rsidRPr="001553D5" w:rsidRDefault="002C1F97" w:rsidP="00F3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hAnsi="Times New Roman" w:cs="Times New Roman"/>
                <w:sz w:val="28"/>
                <w:szCs w:val="28"/>
              </w:rPr>
              <w:t>Митинг 9 мая</w:t>
            </w:r>
          </w:p>
        </w:tc>
        <w:tc>
          <w:tcPr>
            <w:tcW w:w="1103" w:type="pct"/>
            <w:hideMark/>
          </w:tcPr>
          <w:p w:rsidR="002C1F97" w:rsidRPr="001553D5" w:rsidRDefault="002C1F97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МОУ СОШ п. Поливаново МО «Барышский район»</w:t>
            </w:r>
          </w:p>
        </w:tc>
        <w:tc>
          <w:tcPr>
            <w:tcW w:w="1006" w:type="pct"/>
            <w:hideMark/>
          </w:tcPr>
          <w:p w:rsidR="002C1F97" w:rsidRPr="001553D5" w:rsidRDefault="002C1F97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09.05.20</w:t>
            </w:r>
          </w:p>
        </w:tc>
        <w:tc>
          <w:tcPr>
            <w:tcW w:w="1298" w:type="pct"/>
            <w:hideMark/>
          </w:tcPr>
          <w:p w:rsidR="002C1F97" w:rsidRPr="001553D5" w:rsidRDefault="002C1F97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2C1F97" w:rsidRPr="001553D5" w:rsidRDefault="002C1F97" w:rsidP="00F3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D5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О.В.</w:t>
            </w:r>
          </w:p>
        </w:tc>
      </w:tr>
    </w:tbl>
    <w:p w:rsidR="001553D5" w:rsidRPr="001553D5" w:rsidRDefault="001553D5">
      <w:pPr>
        <w:rPr>
          <w:rFonts w:ascii="Times New Roman" w:hAnsi="Times New Roman" w:cs="Times New Roman"/>
          <w:sz w:val="28"/>
          <w:szCs w:val="28"/>
        </w:rPr>
      </w:pPr>
    </w:p>
    <w:p w:rsidR="00611FD3" w:rsidRPr="001553D5" w:rsidRDefault="00F313A1">
      <w:pPr>
        <w:rPr>
          <w:rFonts w:ascii="Times New Roman" w:hAnsi="Times New Roman" w:cs="Times New Roman"/>
          <w:sz w:val="28"/>
          <w:szCs w:val="28"/>
        </w:rPr>
      </w:pPr>
      <w:r w:rsidRPr="001553D5">
        <w:rPr>
          <w:rFonts w:ascii="Times New Roman" w:hAnsi="Times New Roman" w:cs="Times New Roman"/>
          <w:sz w:val="28"/>
          <w:szCs w:val="28"/>
        </w:rPr>
        <w:t>Директор школы_____________Н.А. Чиркова</w:t>
      </w:r>
    </w:p>
    <w:sectPr w:rsidR="00611FD3" w:rsidRPr="001553D5" w:rsidSect="00BA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F85" w:rsidRDefault="005D1F85" w:rsidP="00F313A1">
      <w:pPr>
        <w:spacing w:after="0" w:line="240" w:lineRule="auto"/>
      </w:pPr>
      <w:r>
        <w:separator/>
      </w:r>
    </w:p>
  </w:endnote>
  <w:endnote w:type="continuationSeparator" w:id="1">
    <w:p w:rsidR="005D1F85" w:rsidRDefault="005D1F85" w:rsidP="00F3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F85" w:rsidRDefault="005D1F85" w:rsidP="00F313A1">
      <w:pPr>
        <w:spacing w:after="0" w:line="240" w:lineRule="auto"/>
      </w:pPr>
      <w:r>
        <w:separator/>
      </w:r>
    </w:p>
  </w:footnote>
  <w:footnote w:type="continuationSeparator" w:id="1">
    <w:p w:rsidR="005D1F85" w:rsidRDefault="005D1F85" w:rsidP="00F31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72E4"/>
    <w:rsid w:val="0005704C"/>
    <w:rsid w:val="0013758E"/>
    <w:rsid w:val="001553D5"/>
    <w:rsid w:val="002C1F97"/>
    <w:rsid w:val="003472E4"/>
    <w:rsid w:val="00370832"/>
    <w:rsid w:val="004A5196"/>
    <w:rsid w:val="00553D41"/>
    <w:rsid w:val="005D1F85"/>
    <w:rsid w:val="00611FD3"/>
    <w:rsid w:val="00670781"/>
    <w:rsid w:val="007E55B9"/>
    <w:rsid w:val="008C3FDE"/>
    <w:rsid w:val="00BA1086"/>
    <w:rsid w:val="00CF728A"/>
    <w:rsid w:val="00ED2B0B"/>
    <w:rsid w:val="00EF451C"/>
    <w:rsid w:val="00F3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3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13A1"/>
  </w:style>
  <w:style w:type="paragraph" w:styleId="a6">
    <w:name w:val="footer"/>
    <w:basedOn w:val="a"/>
    <w:link w:val="a7"/>
    <w:uiPriority w:val="99"/>
    <w:semiHidden/>
    <w:unhideWhenUsed/>
    <w:rsid w:val="00F3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13A1"/>
  </w:style>
  <w:style w:type="table" w:styleId="a8">
    <w:name w:val="Table Grid"/>
    <w:basedOn w:val="a1"/>
    <w:uiPriority w:val="59"/>
    <w:rsid w:val="001553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le10</dc:creator>
  <cp:lastModifiedBy>le10</cp:lastModifiedBy>
  <cp:revision>2</cp:revision>
  <dcterms:created xsi:type="dcterms:W3CDTF">2020-01-29T08:11:00Z</dcterms:created>
  <dcterms:modified xsi:type="dcterms:W3CDTF">2020-01-29T08:11:00Z</dcterms:modified>
</cp:coreProperties>
</file>